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F" w:rsidRPr="004B688D" w:rsidRDefault="00CA074F" w:rsidP="00CA074F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</w:t>
      </w:r>
      <w:r>
        <w:rPr>
          <w:b/>
          <w:szCs w:val="28"/>
        </w:rPr>
        <w:t>I</w:t>
      </w:r>
      <w:r w:rsidRPr="00E02735">
        <w:rPr>
          <w:b/>
          <w:szCs w:val="28"/>
        </w:rPr>
        <w:t xml:space="preserve">I        </w:t>
      </w:r>
      <w:r w:rsidRPr="00E02735">
        <w:rPr>
          <w:b/>
          <w:szCs w:val="28"/>
        </w:rPr>
        <w:tab/>
        <w:t xml:space="preserve">     LỊCH </w:t>
      </w:r>
      <w:r w:rsidR="001C6FFC">
        <w:rPr>
          <w:b/>
          <w:szCs w:val="28"/>
          <w:lang w:val="vi-VN"/>
        </w:rPr>
        <w:t>HỌ</w:t>
      </w:r>
      <w:r w:rsidR="004B688D">
        <w:rPr>
          <w:b/>
          <w:szCs w:val="28"/>
          <w:lang w:val="vi-VN"/>
        </w:rPr>
        <w:t xml:space="preserve">C </w:t>
      </w:r>
      <w:r w:rsidR="008A4094">
        <w:rPr>
          <w:b/>
          <w:szCs w:val="28"/>
        </w:rPr>
        <w:t>KHỐI 4</w:t>
      </w:r>
    </w:p>
    <w:p w:rsidR="00CA074F" w:rsidRPr="00CB3BC2" w:rsidRDefault="00CA074F" w:rsidP="00CA074F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 w:rsidR="001D4AA8">
        <w:rPr>
          <w:b/>
          <w:szCs w:val="28"/>
        </w:rPr>
        <w:t>32</w:t>
      </w:r>
      <w:r w:rsidRPr="00735508">
        <w:rPr>
          <w:b/>
          <w:szCs w:val="28"/>
        </w:rPr>
        <w:t xml:space="preserve">                  </w:t>
      </w:r>
      <w:r w:rsidR="001B6685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Pr="00735508">
        <w:rPr>
          <w:b/>
          <w:szCs w:val="28"/>
        </w:rPr>
        <w:t>(</w:t>
      </w:r>
      <w:proofErr w:type="spellStart"/>
      <w:r w:rsidRPr="00735508">
        <w:rPr>
          <w:b/>
          <w:szCs w:val="28"/>
        </w:rPr>
        <w:t>Từ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1D4AA8">
        <w:rPr>
          <w:b/>
          <w:szCs w:val="28"/>
        </w:rPr>
        <w:t>1</w:t>
      </w:r>
      <w:r w:rsidR="00D46F79">
        <w:rPr>
          <w:b/>
          <w:szCs w:val="28"/>
        </w:rPr>
        <w:t>8</w:t>
      </w:r>
      <w:r w:rsidRPr="00735508">
        <w:rPr>
          <w:b/>
          <w:szCs w:val="28"/>
        </w:rPr>
        <w:t>/</w:t>
      </w:r>
      <w:r w:rsidR="001D4AA8">
        <w:rPr>
          <w:b/>
          <w:szCs w:val="28"/>
        </w:rPr>
        <w:t>4</w:t>
      </w:r>
      <w:r w:rsidRPr="00735508">
        <w:rPr>
          <w:b/>
          <w:szCs w:val="28"/>
        </w:rPr>
        <w:t xml:space="preserve">/2022 </w:t>
      </w:r>
      <w:proofErr w:type="spellStart"/>
      <w:r w:rsidRPr="00735508">
        <w:rPr>
          <w:b/>
          <w:szCs w:val="28"/>
        </w:rPr>
        <w:t>đến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1D4AA8">
        <w:rPr>
          <w:b/>
          <w:szCs w:val="28"/>
        </w:rPr>
        <w:t>22</w:t>
      </w:r>
      <w:r w:rsidRPr="00735508">
        <w:rPr>
          <w:b/>
          <w:szCs w:val="28"/>
        </w:rPr>
        <w:t>/</w:t>
      </w:r>
      <w:r w:rsidR="00D46F79">
        <w:rPr>
          <w:b/>
          <w:szCs w:val="28"/>
        </w:rPr>
        <w:t>4</w:t>
      </w:r>
      <w:r w:rsidRPr="00735508">
        <w:rPr>
          <w:b/>
          <w:szCs w:val="28"/>
        </w:rPr>
        <w:t>/2022)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32"/>
        <w:gridCol w:w="1800"/>
        <w:gridCol w:w="5490"/>
        <w:gridCol w:w="1822"/>
      </w:tblGrid>
      <w:tr w:rsidR="00CA074F" w:rsidRPr="00EA6ED7" w:rsidTr="00845AEF">
        <w:tc>
          <w:tcPr>
            <w:tcW w:w="885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1032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49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822" w:type="dxa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160379" w:rsidRPr="00EA6ED7" w:rsidTr="009E7E51">
        <w:tc>
          <w:tcPr>
            <w:tcW w:w="885" w:type="dxa"/>
            <w:vMerge w:val="restart"/>
            <w:vAlign w:val="center"/>
          </w:tcPr>
          <w:p w:rsidR="00160379" w:rsidRPr="00755316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:rsidR="00160379" w:rsidRPr="00EA6ED7" w:rsidRDefault="001D4AA8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18/4</w:t>
            </w:r>
          </w:p>
        </w:tc>
        <w:tc>
          <w:tcPr>
            <w:tcW w:w="1032" w:type="dxa"/>
            <w:vMerge w:val="restart"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4959E9">
              <w:rPr>
                <w:i/>
                <w:color w:val="000000" w:themeColor="text1"/>
                <w:szCs w:val="28"/>
              </w:rPr>
              <w:t>Chào</w:t>
            </w:r>
            <w:proofErr w:type="spellEnd"/>
            <w:r w:rsidRPr="004959E9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959E9">
              <w:rPr>
                <w:i/>
                <w:color w:val="000000" w:themeColor="text1"/>
                <w:szCs w:val="28"/>
              </w:rPr>
              <w:t>cờ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8A578D" w:rsidRDefault="00FA34B0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Chào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cờ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tuần</w:t>
            </w:r>
            <w:proofErr w:type="spellEnd"/>
            <w:r>
              <w:rPr>
                <w:rFonts w:cs="Times New Roman"/>
                <w:szCs w:val="28"/>
              </w:rPr>
              <w:t xml:space="preserve"> 32</w:t>
            </w:r>
          </w:p>
        </w:tc>
        <w:tc>
          <w:tcPr>
            <w:tcW w:w="1822" w:type="dxa"/>
          </w:tcPr>
          <w:p w:rsidR="00160379" w:rsidRPr="006D6694" w:rsidRDefault="00160379" w:rsidP="00D65C94"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160379" w:rsidRPr="00EA6ED7" w:rsidTr="00845AEF"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Âm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nhạc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4456E7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proofErr w:type="gram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voi</w:t>
            </w:r>
            <w:proofErr w:type="spellEnd"/>
            <w:r>
              <w:rPr>
                <w:szCs w:val="28"/>
              </w:rPr>
              <w:t xml:space="preserve"> con ở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Đôn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22" w:type="dxa"/>
          </w:tcPr>
          <w:p w:rsidR="00160379" w:rsidRPr="00EA6ED7" w:rsidRDefault="00160379" w:rsidP="00160379">
            <w:pPr>
              <w:rPr>
                <w:szCs w:val="28"/>
              </w:rPr>
            </w:pPr>
          </w:p>
        </w:tc>
      </w:tr>
      <w:tr w:rsidR="00160379" w:rsidRPr="00EA6ED7" w:rsidTr="008D761D">
        <w:trPr>
          <w:trHeight w:val="224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Default="00FA34B0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1822" w:type="dxa"/>
          </w:tcPr>
          <w:p w:rsidR="00160379" w:rsidRPr="00EA6ED7" w:rsidRDefault="008D761D" w:rsidP="00160379">
            <w:pPr>
              <w:rPr>
                <w:szCs w:val="28"/>
              </w:rPr>
            </w:pPr>
            <w:r>
              <w:rPr>
                <w:szCs w:val="28"/>
              </w:rPr>
              <w:t xml:space="preserve">1,2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151</w:t>
            </w:r>
          </w:p>
        </w:tc>
      </w:tr>
      <w:tr w:rsidR="00160379" w:rsidRPr="00EA6ED7" w:rsidTr="009E7E51">
        <w:trPr>
          <w:trHeight w:val="386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017EAF" w:rsidRDefault="00151C46" w:rsidP="00160379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Đường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đi</w:t>
            </w:r>
            <w:proofErr w:type="spellEnd"/>
            <w:r>
              <w:rPr>
                <w:bCs/>
                <w:szCs w:val="28"/>
              </w:rPr>
              <w:t xml:space="preserve"> Sa Pa</w:t>
            </w:r>
          </w:p>
        </w:tc>
        <w:tc>
          <w:tcPr>
            <w:tcW w:w="1822" w:type="dxa"/>
          </w:tcPr>
          <w:p w:rsidR="00160379" w:rsidRPr="006D6694" w:rsidRDefault="00160379" w:rsidP="00160379"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160379" w:rsidRPr="00EA6ED7" w:rsidTr="00845AEF">
        <w:trPr>
          <w:trHeight w:val="368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Chính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tả</w:t>
            </w:r>
            <w:proofErr w:type="spellEnd"/>
          </w:p>
        </w:tc>
        <w:tc>
          <w:tcPr>
            <w:tcW w:w="5490" w:type="dxa"/>
            <w:tcBorders>
              <w:top w:val="dotted" w:sz="2" w:space="0" w:color="auto"/>
              <w:bottom w:val="dotted" w:sz="2" w:space="0" w:color="auto"/>
            </w:tcBorders>
          </w:tcPr>
          <w:p w:rsidR="00160379" w:rsidRPr="00CE6632" w:rsidRDefault="00151C46" w:rsidP="00160379">
            <w:pPr>
              <w:tabs>
                <w:tab w:val="left" w:pos="3600"/>
              </w:tabs>
            </w:pPr>
            <w:proofErr w:type="spellStart"/>
            <w:r>
              <w:t>Nghe</w:t>
            </w:r>
            <w:proofErr w:type="spellEnd"/>
            <w:r>
              <w:t xml:space="preserve"> – </w:t>
            </w:r>
            <w:proofErr w:type="spellStart"/>
            <w:r>
              <w:t>viết</w:t>
            </w:r>
            <w:proofErr w:type="spellEnd"/>
            <w:r>
              <w:t xml:space="preserve">: Ai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1,2,3,4 …?</w:t>
            </w:r>
          </w:p>
        </w:tc>
        <w:tc>
          <w:tcPr>
            <w:tcW w:w="1822" w:type="dxa"/>
          </w:tcPr>
          <w:p w:rsidR="00160379" w:rsidRPr="00EA6ED7" w:rsidRDefault="00160379" w:rsidP="00160379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160379" w:rsidRPr="00EA6ED7" w:rsidTr="00BB3F81">
        <w:tc>
          <w:tcPr>
            <w:tcW w:w="885" w:type="dxa"/>
            <w:vMerge w:val="restart"/>
            <w:vAlign w:val="center"/>
          </w:tcPr>
          <w:p w:rsidR="00160379" w:rsidRPr="00755316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:rsidR="00160379" w:rsidRPr="00755316" w:rsidRDefault="001D4AA8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19/4</w:t>
            </w:r>
          </w:p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160379" w:rsidRPr="00B80784" w:rsidRDefault="00FA34B0" w:rsidP="00160379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Calibri"/>
                <w:sz w:val="26"/>
                <w:szCs w:val="28"/>
              </w:rPr>
              <w:t>Kiểm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tra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GKII</w:t>
            </w:r>
            <w:r w:rsidR="008D761D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="008D761D">
              <w:rPr>
                <w:rFonts w:eastAsia="Calibri"/>
                <w:sz w:val="26"/>
                <w:szCs w:val="28"/>
              </w:rPr>
              <w:t>môn</w:t>
            </w:r>
            <w:proofErr w:type="spellEnd"/>
            <w:r w:rsidR="008D761D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="008D761D">
              <w:rPr>
                <w:rFonts w:eastAsia="Calibri"/>
                <w:sz w:val="26"/>
                <w:szCs w:val="28"/>
              </w:rPr>
              <w:t>Tiếng</w:t>
            </w:r>
            <w:proofErr w:type="spellEnd"/>
            <w:r w:rsidR="008D761D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="008D761D">
              <w:rPr>
                <w:rFonts w:eastAsia="Calibri"/>
                <w:sz w:val="26"/>
                <w:szCs w:val="28"/>
              </w:rPr>
              <w:t>Việt</w:t>
            </w:r>
            <w:proofErr w:type="spellEnd"/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160379" w:rsidRPr="00B80784" w:rsidRDefault="008D761D" w:rsidP="00160379">
            <w:pPr>
              <w:contextualSpacing/>
              <w:jc w:val="center"/>
              <w:outlineLvl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Đề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nhà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trường</w:t>
            </w:r>
            <w:proofErr w:type="spellEnd"/>
          </w:p>
        </w:tc>
      </w:tr>
      <w:tr w:rsidR="00160379" w:rsidRPr="00EA6ED7" w:rsidTr="00845AEF"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3B0042">
              <w:rPr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160379" w:rsidRPr="00EA6ED7" w:rsidRDefault="00151C46" w:rsidP="00160379">
            <w:pPr>
              <w:rPr>
                <w:szCs w:val="28"/>
              </w:rPr>
            </w:pP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vốn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: Du </w:t>
            </w:r>
            <w:proofErr w:type="spellStart"/>
            <w:r>
              <w:t>lịch</w:t>
            </w:r>
            <w:proofErr w:type="spellEnd"/>
            <w:r>
              <w:t xml:space="preserve"> – </w:t>
            </w:r>
            <w:proofErr w:type="spellStart"/>
            <w:r>
              <w:t>Thám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</w:p>
        </w:tc>
        <w:tc>
          <w:tcPr>
            <w:tcW w:w="1822" w:type="dxa"/>
          </w:tcPr>
          <w:p w:rsidR="00160379" w:rsidRPr="00EA6ED7" w:rsidRDefault="00C7169D" w:rsidP="00160379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MT</w:t>
            </w:r>
          </w:p>
        </w:tc>
      </w:tr>
      <w:tr w:rsidR="00160379" w:rsidRPr="00EA6ED7" w:rsidTr="00845AEF">
        <w:trPr>
          <w:trHeight w:val="51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Kể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chuyện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151C46" w:rsidP="00F0738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Đôi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Ngựa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0738D">
              <w:rPr>
                <w:rFonts w:cs="Times New Roman"/>
                <w:sz w:val="26"/>
                <w:szCs w:val="26"/>
              </w:rPr>
              <w:t>T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</w:rPr>
              <w:t>rắng</w:t>
            </w:r>
            <w:proofErr w:type="spellEnd"/>
          </w:p>
        </w:tc>
        <w:tc>
          <w:tcPr>
            <w:tcW w:w="1822" w:type="dxa"/>
          </w:tcPr>
          <w:p w:rsidR="00160379" w:rsidRPr="00BE6CBD" w:rsidRDefault="00C7169D" w:rsidP="00160379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</w:rPr>
              <w:t>MT</w:t>
            </w: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Tiếng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017EAF" w:rsidRDefault="004456E7" w:rsidP="00160379">
            <w:pPr>
              <w:rPr>
                <w:szCs w:val="28"/>
                <w:lang w:val="pt-BR"/>
              </w:rPr>
            </w:pPr>
            <w:r w:rsidRPr="00BD476A">
              <w:rPr>
                <w:szCs w:val="28"/>
              </w:rPr>
              <w:t xml:space="preserve">Unit 16- Lesson </w:t>
            </w:r>
            <w:r>
              <w:rPr>
                <w:szCs w:val="28"/>
              </w:rPr>
              <w:t>2</w:t>
            </w:r>
            <w:r w:rsidRPr="00BD476A">
              <w:rPr>
                <w:szCs w:val="28"/>
              </w:rPr>
              <w:t>- Parts 4, 5, 6.</w:t>
            </w:r>
          </w:p>
        </w:tc>
        <w:tc>
          <w:tcPr>
            <w:tcW w:w="1822" w:type="dxa"/>
          </w:tcPr>
          <w:p w:rsidR="00160379" w:rsidRPr="00EA6ED7" w:rsidRDefault="00160379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color w:val="000000" w:themeColor="text1"/>
                <w:szCs w:val="28"/>
                <w:lang w:val="vi-VN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Tiếng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017EAF" w:rsidRDefault="004456E7" w:rsidP="00160379">
            <w:pPr>
              <w:rPr>
                <w:bCs/>
                <w:szCs w:val="28"/>
              </w:rPr>
            </w:pPr>
            <w:r w:rsidRPr="00BD476A">
              <w:rPr>
                <w:szCs w:val="28"/>
              </w:rPr>
              <w:t xml:space="preserve">Unit 16- Lesson </w:t>
            </w:r>
            <w:r>
              <w:rPr>
                <w:szCs w:val="28"/>
              </w:rPr>
              <w:t>3</w:t>
            </w:r>
            <w:r w:rsidRPr="00BD476A">
              <w:rPr>
                <w:szCs w:val="28"/>
              </w:rPr>
              <w:t>- Parts 1</w:t>
            </w:r>
            <w:r>
              <w:rPr>
                <w:szCs w:val="28"/>
              </w:rPr>
              <w:t>-6</w:t>
            </w:r>
            <w:r w:rsidRPr="00BD476A">
              <w:rPr>
                <w:szCs w:val="28"/>
              </w:rPr>
              <w:t>.</w:t>
            </w:r>
          </w:p>
        </w:tc>
        <w:tc>
          <w:tcPr>
            <w:tcW w:w="1822" w:type="dxa"/>
          </w:tcPr>
          <w:p w:rsidR="00160379" w:rsidRPr="00EA6ED7" w:rsidRDefault="00160379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 w:val="restart"/>
            <w:vAlign w:val="center"/>
          </w:tcPr>
          <w:p w:rsidR="00160379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TƯ</w:t>
            </w:r>
          </w:p>
          <w:p w:rsidR="00160379" w:rsidRPr="00EA6ED7" w:rsidRDefault="001D4AA8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20/4</w:t>
            </w:r>
          </w:p>
        </w:tc>
        <w:tc>
          <w:tcPr>
            <w:tcW w:w="1032" w:type="dxa"/>
            <w:vMerge w:val="restart"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Thể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4456E7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</w:p>
        </w:tc>
        <w:tc>
          <w:tcPr>
            <w:tcW w:w="1822" w:type="dxa"/>
          </w:tcPr>
          <w:p w:rsidR="00160379" w:rsidRPr="00BE6CBD" w:rsidRDefault="00160379" w:rsidP="00160379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8D761D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Kiểm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tra</w:t>
            </w:r>
            <w:proofErr w:type="spellEnd"/>
            <w:r>
              <w:rPr>
                <w:rFonts w:cs="Times New Roman"/>
                <w:szCs w:val="28"/>
              </w:rPr>
              <w:t xml:space="preserve"> GKII</w:t>
            </w:r>
          </w:p>
        </w:tc>
        <w:tc>
          <w:tcPr>
            <w:tcW w:w="1822" w:type="dxa"/>
          </w:tcPr>
          <w:p w:rsidR="00160379" w:rsidRPr="00EA6ED7" w:rsidRDefault="008D761D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proofErr w:type="spellStart"/>
            <w:r>
              <w:rPr>
                <w:rFonts w:cs="Times New Roman"/>
                <w:bCs/>
                <w:iCs/>
                <w:szCs w:val="28"/>
              </w:rPr>
              <w:t>Đề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nhà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trường</w:t>
            </w:r>
            <w:proofErr w:type="spellEnd"/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Khoa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160379" w:rsidRPr="00CE6632" w:rsidRDefault="00ED40CB" w:rsidP="00160379">
            <w:pPr>
              <w:tabs>
                <w:tab w:val="left" w:pos="3600"/>
              </w:tabs>
            </w:pPr>
            <w:proofErr w:type="spellStart"/>
            <w:r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1822" w:type="dxa"/>
          </w:tcPr>
          <w:p w:rsidR="00160379" w:rsidRPr="00EA6ED7" w:rsidRDefault="00583A41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KNS,</w:t>
            </w:r>
            <w:r w:rsidR="00C7169D">
              <w:rPr>
                <w:rFonts w:cs="Times New Roman"/>
                <w:bCs/>
                <w:iCs/>
                <w:szCs w:val="28"/>
              </w:rPr>
              <w:t>MT</w:t>
            </w: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160379" w:rsidRPr="00CE6632" w:rsidRDefault="00151C46" w:rsidP="00160379">
            <w:pPr>
              <w:tabs>
                <w:tab w:val="left" w:pos="3600"/>
              </w:tabs>
            </w:pPr>
            <w:proofErr w:type="spellStart"/>
            <w:r>
              <w:rPr>
                <w:szCs w:val="28"/>
              </w:rPr>
              <w:t>Trăng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ơi</w:t>
            </w:r>
            <w:proofErr w:type="spellEnd"/>
            <w:r>
              <w:rPr>
                <w:szCs w:val="28"/>
              </w:rPr>
              <w:t>…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>?</w:t>
            </w:r>
          </w:p>
        </w:tc>
        <w:tc>
          <w:tcPr>
            <w:tcW w:w="1822" w:type="dxa"/>
          </w:tcPr>
          <w:p w:rsidR="00160379" w:rsidRPr="00EA6ED7" w:rsidRDefault="00160379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làm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Default="00151C46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tập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miêu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tả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cây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cối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(</w:t>
            </w:r>
            <w:proofErr w:type="spellStart"/>
            <w:r w:rsidR="00160379">
              <w:rPr>
                <w:rFonts w:cs="Times New Roman"/>
                <w:szCs w:val="28"/>
              </w:rPr>
              <w:t>Thay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bài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Luyện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tập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tóm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</w:t>
            </w:r>
            <w:proofErr w:type="spellStart"/>
            <w:r w:rsidR="00160379">
              <w:rPr>
                <w:rFonts w:cs="Times New Roman"/>
                <w:szCs w:val="28"/>
              </w:rPr>
              <w:t>tắt</w:t>
            </w:r>
            <w:proofErr w:type="spellEnd"/>
            <w:r w:rsidR="00160379">
              <w:rPr>
                <w:rFonts w:cs="Times New Roman"/>
                <w:szCs w:val="28"/>
              </w:rPr>
              <w:t xml:space="preserve"> tin </w:t>
            </w:r>
            <w:proofErr w:type="spellStart"/>
            <w:r w:rsidR="00160379">
              <w:rPr>
                <w:rFonts w:cs="Times New Roman"/>
                <w:szCs w:val="28"/>
              </w:rPr>
              <w:t>tức</w:t>
            </w:r>
            <w:proofErr w:type="spellEnd"/>
            <w:r w:rsidR="00160379">
              <w:rPr>
                <w:rFonts w:cs="Times New Roman"/>
                <w:szCs w:val="28"/>
              </w:rPr>
              <w:t>)</w:t>
            </w:r>
          </w:p>
        </w:tc>
        <w:tc>
          <w:tcPr>
            <w:tcW w:w="1822" w:type="dxa"/>
          </w:tcPr>
          <w:p w:rsidR="00160379" w:rsidRDefault="00160379" w:rsidP="00160379">
            <w:pPr>
              <w:rPr>
                <w:rFonts w:cs="Times New Roman"/>
                <w:szCs w:val="28"/>
              </w:rPr>
            </w:pPr>
          </w:p>
        </w:tc>
      </w:tr>
      <w:tr w:rsidR="008D761D" w:rsidRPr="00EA6ED7" w:rsidTr="00845AEF">
        <w:tc>
          <w:tcPr>
            <w:tcW w:w="885" w:type="dxa"/>
            <w:vMerge w:val="restart"/>
            <w:vAlign w:val="center"/>
          </w:tcPr>
          <w:p w:rsidR="008D761D" w:rsidRPr="00755316" w:rsidRDefault="008D761D" w:rsidP="008D761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:rsidR="008D761D" w:rsidRPr="00EA6ED7" w:rsidRDefault="008D761D" w:rsidP="008D761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21/4</w:t>
            </w:r>
          </w:p>
        </w:tc>
        <w:tc>
          <w:tcPr>
            <w:tcW w:w="1032" w:type="dxa"/>
            <w:vMerge w:val="restart"/>
            <w:vAlign w:val="center"/>
          </w:tcPr>
          <w:p w:rsidR="008D761D" w:rsidRPr="00EA6ED7" w:rsidRDefault="008D761D" w:rsidP="008D761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8D761D" w:rsidRPr="003B0042" w:rsidRDefault="008D761D" w:rsidP="008D761D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8D761D" w:rsidRPr="006D6694" w:rsidRDefault="008D761D" w:rsidP="008D761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1822" w:type="dxa"/>
          </w:tcPr>
          <w:p w:rsidR="008D761D" w:rsidRPr="00EA6ED7" w:rsidRDefault="008D761D" w:rsidP="008D761D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1,3,4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trang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151</w:t>
            </w:r>
          </w:p>
        </w:tc>
      </w:tr>
      <w:tr w:rsidR="00160379" w:rsidRPr="00EA6ED7" w:rsidTr="00845AEF">
        <w:trPr>
          <w:trHeight w:val="404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3B0042">
              <w:rPr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160379" w:rsidRPr="00D568EF" w:rsidRDefault="00151C46" w:rsidP="00160379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Giữ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bày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1822" w:type="dxa"/>
          </w:tcPr>
          <w:p w:rsidR="00160379" w:rsidRPr="006D6694" w:rsidRDefault="00C7169D" w:rsidP="00160379">
            <w:r>
              <w:t>KNS</w:t>
            </w:r>
          </w:p>
        </w:tc>
      </w:tr>
      <w:tr w:rsidR="00160379" w:rsidRPr="00EA6ED7" w:rsidTr="00845AEF">
        <w:trPr>
          <w:trHeight w:val="503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Địa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lí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EA6ED7" w:rsidRDefault="00ED40CB" w:rsidP="00160379">
            <w:pPr>
              <w:rPr>
                <w:szCs w:val="28"/>
              </w:rPr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ở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duyên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miền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</w:tc>
        <w:tc>
          <w:tcPr>
            <w:tcW w:w="1822" w:type="dxa"/>
          </w:tcPr>
          <w:p w:rsidR="00160379" w:rsidRPr="00EA6ED7" w:rsidRDefault="00C7169D" w:rsidP="00160379">
            <w:pPr>
              <w:rPr>
                <w:szCs w:val="28"/>
              </w:rPr>
            </w:pPr>
            <w:r>
              <w:rPr>
                <w:szCs w:val="28"/>
              </w:rPr>
              <w:t>MT</w:t>
            </w:r>
          </w:p>
        </w:tc>
      </w:tr>
      <w:tr w:rsidR="00160379" w:rsidRPr="00EA6ED7" w:rsidTr="00845AEF">
        <w:trPr>
          <w:trHeight w:val="341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Mĩ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thuật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60379" w:rsidRPr="00EA6ED7" w:rsidRDefault="00160379" w:rsidP="004456E7">
            <w:pPr>
              <w:rPr>
                <w:szCs w:val="28"/>
                <w:lang w:val="pt-BR"/>
              </w:rPr>
            </w:pPr>
            <w:r w:rsidRPr="00603F8F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Chủ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đề</w:t>
            </w:r>
            <w:proofErr w:type="spellEnd"/>
            <w:r w:rsidR="004456E7">
              <w:rPr>
                <w:szCs w:val="28"/>
              </w:rPr>
              <w:t xml:space="preserve"> 11: </w:t>
            </w:r>
            <w:proofErr w:type="spellStart"/>
            <w:r w:rsidR="004456E7">
              <w:rPr>
                <w:szCs w:val="28"/>
              </w:rPr>
              <w:t>Em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tham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gia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giao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thông</w:t>
            </w:r>
            <w:proofErr w:type="spellEnd"/>
            <w:r w:rsidR="004456E7">
              <w:rPr>
                <w:szCs w:val="28"/>
              </w:rPr>
              <w:t xml:space="preserve"> (4t)-</w:t>
            </w:r>
            <w:proofErr w:type="spellStart"/>
            <w:r w:rsidR="004456E7">
              <w:rPr>
                <w:szCs w:val="28"/>
              </w:rPr>
              <w:t>tiết</w:t>
            </w:r>
            <w:proofErr w:type="spellEnd"/>
            <w:r w:rsidR="004456E7">
              <w:rPr>
                <w:szCs w:val="28"/>
              </w:rPr>
              <w:t xml:space="preserve"> 1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60379" w:rsidRPr="00EA6ED7" w:rsidRDefault="00160379" w:rsidP="00160379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160379" w:rsidRPr="00EA6ED7" w:rsidTr="00845AEF">
        <w:trPr>
          <w:trHeight w:val="359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F56428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F56428">
              <w:rPr>
                <w:i/>
                <w:color w:val="000000" w:themeColor="text1"/>
                <w:szCs w:val="28"/>
              </w:rPr>
              <w:t>Lịch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sử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60379" w:rsidRPr="002F46B5" w:rsidRDefault="00ED40CB" w:rsidP="00160379">
            <w:pPr>
              <w:rPr>
                <w:szCs w:val="28"/>
                <w:lang w:val="vi-VN"/>
              </w:rPr>
            </w:pPr>
            <w:proofErr w:type="spellStart"/>
            <w:r>
              <w:rPr>
                <w:bCs/>
              </w:rPr>
              <w:t>Những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tế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hóa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vua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Quang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Trung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60379" w:rsidRPr="00EA6ED7" w:rsidRDefault="00160379" w:rsidP="00160379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E37A95" w:rsidRPr="00EA6ED7" w:rsidTr="00845AEF">
        <w:tc>
          <w:tcPr>
            <w:tcW w:w="885" w:type="dxa"/>
            <w:vMerge w:val="restart"/>
            <w:vAlign w:val="center"/>
          </w:tcPr>
          <w:p w:rsidR="00E37A95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E37A95" w:rsidRPr="00755316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22/4</w:t>
            </w:r>
          </w:p>
        </w:tc>
        <w:tc>
          <w:tcPr>
            <w:tcW w:w="1032" w:type="dxa"/>
            <w:vMerge w:val="restart"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E37A95" w:rsidRPr="004959E9" w:rsidRDefault="00E37A95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Pr="008A578D" w:rsidRDefault="00E37A95" w:rsidP="00E37A9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chung</w:t>
            </w:r>
            <w:proofErr w:type="spellEnd"/>
          </w:p>
        </w:tc>
        <w:tc>
          <w:tcPr>
            <w:tcW w:w="1822" w:type="dxa"/>
          </w:tcPr>
          <w:p w:rsidR="00E37A95" w:rsidRPr="006D6694" w:rsidRDefault="00D31240" w:rsidP="00E37A95">
            <w:r>
              <w:t xml:space="preserve">2,4 </w:t>
            </w:r>
            <w:proofErr w:type="spellStart"/>
            <w:r>
              <w:t>trang</w:t>
            </w:r>
            <w:proofErr w:type="spellEnd"/>
            <w:r>
              <w:t xml:space="preserve"> 152</w:t>
            </w:r>
          </w:p>
        </w:tc>
      </w:tr>
      <w:tr w:rsidR="00E37A95" w:rsidRPr="00EA6ED7" w:rsidTr="00845AEF"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7A95" w:rsidRPr="004959E9" w:rsidRDefault="00E37A95" w:rsidP="00E37A95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Tin </w:t>
            </w:r>
            <w:proofErr w:type="spellStart"/>
            <w:r>
              <w:rPr>
                <w:b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Default="004456E7" w:rsidP="00E37A95">
            <w:pPr>
              <w:rPr>
                <w:rFonts w:cs="Times New Roman"/>
                <w:szCs w:val="28"/>
              </w:rPr>
            </w:pPr>
            <w:proofErr w:type="spellStart"/>
            <w:r w:rsidRPr="00B043EE">
              <w:rPr>
                <w:rFonts w:eastAsia="Calibri"/>
                <w:szCs w:val="28"/>
              </w:rPr>
              <w:t>Bài</w:t>
            </w:r>
            <w:proofErr w:type="spellEnd"/>
            <w:r w:rsidRPr="00B043EE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</w:t>
            </w:r>
            <w:r w:rsidRPr="00B043EE">
              <w:rPr>
                <w:rFonts w:eastAsia="Calibri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szCs w:val="28"/>
              </w:rPr>
              <w:t>B</w:t>
            </w:r>
            <w:r w:rsidRPr="00181219">
              <w:rPr>
                <w:rFonts w:eastAsia="Calibri"/>
                <w:szCs w:val="28"/>
              </w:rPr>
              <w:t>ướ</w:t>
            </w:r>
            <w:r>
              <w:rPr>
                <w:rFonts w:eastAsia="Calibri"/>
                <w:szCs w:val="28"/>
              </w:rPr>
              <w:t>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</w:t>
            </w:r>
            <w:r w:rsidRPr="00181219">
              <w:rPr>
                <w:rFonts w:eastAsia="Calibri"/>
                <w:szCs w:val="28"/>
              </w:rPr>
              <w:t>ầu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</w:t>
            </w:r>
            <w:r w:rsidRPr="00181219">
              <w:rPr>
                <w:rFonts w:eastAsia="Calibri"/>
                <w:szCs w:val="28"/>
              </w:rPr>
              <w:t>àm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quen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</w:t>
            </w:r>
            <w:r w:rsidRPr="00181219">
              <w:rPr>
                <w:rFonts w:eastAsia="Calibri"/>
                <w:szCs w:val="28"/>
              </w:rPr>
              <w:t>ới</w:t>
            </w:r>
            <w:proofErr w:type="spellEnd"/>
            <w:r>
              <w:rPr>
                <w:rFonts w:eastAsia="Calibri"/>
                <w:szCs w:val="28"/>
              </w:rPr>
              <w:t xml:space="preserve"> Logo</w:t>
            </w:r>
          </w:p>
        </w:tc>
        <w:tc>
          <w:tcPr>
            <w:tcW w:w="1822" w:type="dxa"/>
          </w:tcPr>
          <w:p w:rsidR="00E37A95" w:rsidRDefault="00E37A95" w:rsidP="00E37A95">
            <w:pPr>
              <w:rPr>
                <w:rFonts w:cs="Times New Roman"/>
                <w:szCs w:val="28"/>
              </w:rPr>
            </w:pPr>
          </w:p>
        </w:tc>
      </w:tr>
      <w:tr w:rsidR="00E37A95" w:rsidRPr="00EA6ED7" w:rsidTr="00845AEF"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7A95" w:rsidRPr="00F56428" w:rsidRDefault="00E37A95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F56428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làm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Pr="0057228C" w:rsidRDefault="00E37A95" w:rsidP="00E37A95">
            <w:pPr>
              <w:rPr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miêu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822" w:type="dxa"/>
          </w:tcPr>
          <w:p w:rsidR="00E37A95" w:rsidRPr="00EA6ED7" w:rsidRDefault="00E37A95" w:rsidP="00E37A95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37A95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7A95" w:rsidRPr="00F56428" w:rsidRDefault="00E37A95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Khoa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Pr="00017EAF" w:rsidRDefault="00E37A95" w:rsidP="00E37A95">
            <w:pPr>
              <w:rPr>
                <w:bCs/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Nhu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822" w:type="dxa"/>
          </w:tcPr>
          <w:p w:rsidR="00E37A95" w:rsidRPr="00EA6ED7" w:rsidRDefault="00C7169D" w:rsidP="00E37A95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KNS</w:t>
            </w:r>
            <w:r w:rsidR="00583A41">
              <w:rPr>
                <w:rFonts w:cs="Times New Roman"/>
                <w:bCs/>
                <w:iCs/>
                <w:szCs w:val="28"/>
              </w:rPr>
              <w:t>,MT</w:t>
            </w:r>
          </w:p>
        </w:tc>
      </w:tr>
      <w:tr w:rsidR="00E37A95" w:rsidRPr="00EA6ED7" w:rsidTr="00C7333E">
        <w:trPr>
          <w:trHeight w:val="350"/>
        </w:trPr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FFFF"/>
          </w:tcPr>
          <w:p w:rsidR="00E37A95" w:rsidRPr="00F25C11" w:rsidRDefault="00F25C11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SHL</w:t>
            </w:r>
          </w:p>
        </w:tc>
        <w:tc>
          <w:tcPr>
            <w:tcW w:w="5490" w:type="dxa"/>
          </w:tcPr>
          <w:p w:rsidR="00E37A95" w:rsidRPr="00A44717" w:rsidRDefault="00F25C11" w:rsidP="00E37A95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hoạt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tuần</w:t>
            </w:r>
            <w:proofErr w:type="spellEnd"/>
            <w:r>
              <w:rPr>
                <w:bCs/>
                <w:szCs w:val="28"/>
              </w:rPr>
              <w:t xml:space="preserve"> 32</w:t>
            </w:r>
          </w:p>
        </w:tc>
        <w:tc>
          <w:tcPr>
            <w:tcW w:w="1822" w:type="dxa"/>
          </w:tcPr>
          <w:p w:rsidR="00E37A95" w:rsidRPr="00EA6ED7" w:rsidRDefault="00E37A95" w:rsidP="00E37A95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KNS</w:t>
            </w:r>
          </w:p>
        </w:tc>
      </w:tr>
    </w:tbl>
    <w:p w:rsidR="00D55EF5" w:rsidRDefault="00D55EF5"/>
    <w:sectPr w:rsidR="00D55EF5" w:rsidSect="0057228C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4F"/>
    <w:rsid w:val="00017EAF"/>
    <w:rsid w:val="000A4F98"/>
    <w:rsid w:val="000F099B"/>
    <w:rsid w:val="000F1B02"/>
    <w:rsid w:val="00105248"/>
    <w:rsid w:val="001254EB"/>
    <w:rsid w:val="00151C46"/>
    <w:rsid w:val="00160379"/>
    <w:rsid w:val="00194BA2"/>
    <w:rsid w:val="001B6685"/>
    <w:rsid w:val="001C6FFC"/>
    <w:rsid w:val="001D4AA8"/>
    <w:rsid w:val="001E47C7"/>
    <w:rsid w:val="002535BC"/>
    <w:rsid w:val="0026415F"/>
    <w:rsid w:val="002E559A"/>
    <w:rsid w:val="002F46B5"/>
    <w:rsid w:val="0030374A"/>
    <w:rsid w:val="00374B98"/>
    <w:rsid w:val="003C4190"/>
    <w:rsid w:val="003D50D3"/>
    <w:rsid w:val="004456E7"/>
    <w:rsid w:val="004B688D"/>
    <w:rsid w:val="004C7141"/>
    <w:rsid w:val="004F3338"/>
    <w:rsid w:val="005312A0"/>
    <w:rsid w:val="0057228C"/>
    <w:rsid w:val="0058209E"/>
    <w:rsid w:val="00583A41"/>
    <w:rsid w:val="005B499B"/>
    <w:rsid w:val="0062440A"/>
    <w:rsid w:val="006B732F"/>
    <w:rsid w:val="007D7152"/>
    <w:rsid w:val="007E1CA1"/>
    <w:rsid w:val="00845AEF"/>
    <w:rsid w:val="008A4094"/>
    <w:rsid w:val="008D761D"/>
    <w:rsid w:val="00935AA8"/>
    <w:rsid w:val="009475C6"/>
    <w:rsid w:val="009F5980"/>
    <w:rsid w:val="00A12ABE"/>
    <w:rsid w:val="00A44717"/>
    <w:rsid w:val="00A80D88"/>
    <w:rsid w:val="00AA469B"/>
    <w:rsid w:val="00AB0A10"/>
    <w:rsid w:val="00AE2168"/>
    <w:rsid w:val="00B35B0B"/>
    <w:rsid w:val="00B61FB0"/>
    <w:rsid w:val="00B8732B"/>
    <w:rsid w:val="00C64D3B"/>
    <w:rsid w:val="00C7169D"/>
    <w:rsid w:val="00C8538D"/>
    <w:rsid w:val="00CA074F"/>
    <w:rsid w:val="00D10D8C"/>
    <w:rsid w:val="00D31240"/>
    <w:rsid w:val="00D46F79"/>
    <w:rsid w:val="00D55EF5"/>
    <w:rsid w:val="00D65C94"/>
    <w:rsid w:val="00DA431F"/>
    <w:rsid w:val="00DB2C64"/>
    <w:rsid w:val="00DC3B2A"/>
    <w:rsid w:val="00E37A95"/>
    <w:rsid w:val="00E402B8"/>
    <w:rsid w:val="00E42BD8"/>
    <w:rsid w:val="00E430FA"/>
    <w:rsid w:val="00E55D21"/>
    <w:rsid w:val="00EC0F82"/>
    <w:rsid w:val="00EC6327"/>
    <w:rsid w:val="00ED40CB"/>
    <w:rsid w:val="00EF7867"/>
    <w:rsid w:val="00F0738D"/>
    <w:rsid w:val="00F25C11"/>
    <w:rsid w:val="00F45B4B"/>
    <w:rsid w:val="00FA0C3E"/>
    <w:rsid w:val="00FA34B0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E648B-8D67-4283-AF1D-367078F8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2022-03-26T15:29:00Z</dcterms:created>
  <dcterms:modified xsi:type="dcterms:W3CDTF">2022-04-16T06:05:00Z</dcterms:modified>
</cp:coreProperties>
</file>